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19B" w:rsidRPr="00E72668" w:rsidRDefault="007D619B" w:rsidP="007D61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3CD835" wp14:editId="6F3F3B13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19B" w:rsidRPr="00E72668" w:rsidRDefault="007D619B" w:rsidP="007D619B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7D619B" w:rsidRPr="00E72668" w:rsidRDefault="007D619B" w:rsidP="007D619B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7D619B" w:rsidRPr="00E72668" w:rsidRDefault="007D619B" w:rsidP="007D61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7D619B" w:rsidRPr="00E72668" w:rsidRDefault="007D619B" w:rsidP="007D619B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7D619B" w:rsidRPr="00E72668" w:rsidRDefault="007D619B" w:rsidP="007D61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7D619B" w:rsidRPr="00E72668" w:rsidRDefault="007D619B" w:rsidP="007D619B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D619B" w:rsidRPr="00E72668" w:rsidRDefault="007D619B" w:rsidP="007D61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D619B" w:rsidRPr="00E72668" w:rsidRDefault="007D619B" w:rsidP="007D619B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3239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04.10.2021</w:t>
      </w:r>
      <w:r w:rsidR="00323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87183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871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39E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№ 86</w:t>
      </w:r>
    </w:p>
    <w:p w:rsidR="007D619B" w:rsidRPr="007D619B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2834" w:rsidRDefault="007D619B" w:rsidP="00E92834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утверждении Административного регламента по предоставлению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МО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</w:t>
      </w:r>
    </w:p>
    <w:p w:rsidR="00E92834" w:rsidRDefault="007D619B" w:rsidP="00E92834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детей, переданных на воспитание в приемные семьи, в Санкт-Петербурге, </w:t>
      </w:r>
    </w:p>
    <w:p w:rsidR="007D619B" w:rsidRPr="0041230C" w:rsidRDefault="007D619B" w:rsidP="00E92834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государственной услуги по разрешению органом опеки и попечительства разногласий между родителями по вопросам, касающимся </w:t>
      </w:r>
      <w:r w:rsidR="00C65D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воспитания и образования детей 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13.11.2018 № 99</w:t>
      </w:r>
    </w:p>
    <w:p w:rsidR="007D619B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619B" w:rsidRPr="00E72668" w:rsidRDefault="007D619B" w:rsidP="007D619B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619B" w:rsidRPr="00871832" w:rsidRDefault="00616284" w:rsidP="0087183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1.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твердить Административный регламент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предоставлению 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proofErr w:type="gramEnd"/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Дворцовый округ, осуществляющей отдельные государственные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 Санкт-Петербурга по организации и осуществлению деятельности по опеке и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попечительству, назначению и выплате денежных средств на содержание детей, переданных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воспитание в приемные семьи, в Санкт-Петербурге, государственной услуги по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разрешению органом опеки и попечительства разногласий между родителями по вопросам,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касающимся воспитания и образования детей</w:t>
      </w:r>
      <w:r w:rsidR="007D619B"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7D619B" w:rsidRPr="00871832" w:rsidRDefault="007D619B" w:rsidP="00871832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>постановление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 местной администрации </w:t>
      </w:r>
      <w:r w:rsidR="007A3DB1"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й округ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«Об утверждении Административного регламента по предоставлению местной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администрацией внутригородского муниципального образования Санкт-Петербурга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муниципальный округ Дворцовый округ, осуществляющей отдельные государственные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полномочия Санкт-Петербурга по организации и осуществлению деятельности по опеке и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попечительству, назначению и выплате денежных средств на содержание детей, переданных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на воспитание в приемные семьи, в Санкт-Петербурге</w:t>
      </w:r>
      <w:proofErr w:type="gramEnd"/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, государственной услуги по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разрешению органом опеки и попечительства разногласий между родителями по вопросам,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871832" w:rsidRPr="00871832">
        <w:rPr>
          <w:rFonts w:ascii="Times New Roman" w:eastAsia="Calibri" w:hAnsi="Times New Roman" w:cs="Times New Roman"/>
          <w:b w:val="0"/>
          <w:sz w:val="24"/>
          <w:szCs w:val="24"/>
        </w:rPr>
        <w:t>касающимся воспитания и образования детей</w:t>
      </w:r>
      <w:r w:rsidR="00871832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от 13.11.2018 № 99.</w:t>
      </w:r>
    </w:p>
    <w:p w:rsidR="007D619B" w:rsidRDefault="007D619B" w:rsidP="00871832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</w:t>
      </w:r>
      <w:r w:rsidR="00EB3445"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bookmarkStart w:id="0" w:name="_GoBack"/>
      <w:bookmarkEnd w:id="0"/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619B" w:rsidRPr="00E72668" w:rsidRDefault="007D619B" w:rsidP="007D619B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1832" w:rsidRPr="00E72668" w:rsidRDefault="00871832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3239EF" w:rsidP="007D61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7D619B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естной администрации   </w:t>
      </w:r>
      <w:r w:rsidR="007D619B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D619B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И.Л. Тетерина</w:t>
      </w:r>
    </w:p>
    <w:p w:rsidR="00891521" w:rsidRDefault="00891521"/>
    <w:sectPr w:rsidR="00891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9B"/>
    <w:rsid w:val="003239EF"/>
    <w:rsid w:val="00616284"/>
    <w:rsid w:val="007A3DB1"/>
    <w:rsid w:val="007D619B"/>
    <w:rsid w:val="00871832"/>
    <w:rsid w:val="00891521"/>
    <w:rsid w:val="00A539A7"/>
    <w:rsid w:val="00AE0C0A"/>
    <w:rsid w:val="00C65DB4"/>
    <w:rsid w:val="00E92834"/>
    <w:rsid w:val="00EB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7D6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1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7D6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0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5</cp:revision>
  <cp:lastPrinted>2021-10-04T09:04:00Z</cp:lastPrinted>
  <dcterms:created xsi:type="dcterms:W3CDTF">2021-06-03T06:56:00Z</dcterms:created>
  <dcterms:modified xsi:type="dcterms:W3CDTF">2021-11-26T11:29:00Z</dcterms:modified>
</cp:coreProperties>
</file>